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3" w:rsidRDefault="00D028B3" w:rsidP="00D0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A050F" w:rsidRDefault="001A050F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A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 Сельцо</w:t>
      </w:r>
    </w:p>
    <w:p w:rsidR="00D028B3" w:rsidRDefault="00D028B3" w:rsidP="0089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 </w:t>
      </w:r>
      <w:r w:rsidR="00A738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«</w:t>
      </w:r>
      <w:r w:rsidR="00A738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г.</w:t>
      </w:r>
    </w:p>
    <w:p w:rsidR="00D028B3" w:rsidRDefault="00D028B3" w:rsidP="00896D3D">
      <w:pPr>
        <w:jc w:val="right"/>
      </w:pPr>
    </w:p>
    <w:p w:rsidR="00D028B3" w:rsidRDefault="00D028B3" w:rsidP="00D028B3">
      <w:r>
        <w:t xml:space="preserve">          </w:t>
      </w:r>
    </w:p>
    <w:p w:rsidR="00D028B3" w:rsidRDefault="00D028B3" w:rsidP="00D0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Общественного совета по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муниципального округа</w:t>
      </w:r>
    </w:p>
    <w:p w:rsidR="00D028B3" w:rsidRDefault="00D028B3" w:rsidP="00D02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975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Л.В. – </w:t>
      </w:r>
      <w:r w:rsidR="00543975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028B3" w:rsidRDefault="00543975" w:rsidP="0054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28B3">
        <w:rPr>
          <w:rFonts w:ascii="Times New Roman" w:hAnsi="Times New Roman" w:cs="Times New Roman"/>
          <w:sz w:val="28"/>
          <w:szCs w:val="28"/>
        </w:rPr>
        <w:t>главный специалист отдела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97-12-33</w:t>
      </w:r>
    </w:p>
    <w:p w:rsidR="00543975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Полунина Э.О. – </w:t>
      </w:r>
      <w:r w:rsidR="00543975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</w:t>
      </w:r>
    </w:p>
    <w:p w:rsidR="00D028B3" w:rsidRDefault="00543975" w:rsidP="00543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28B3">
        <w:rPr>
          <w:rFonts w:ascii="Times New Roman" w:hAnsi="Times New Roman" w:cs="Times New Roman"/>
          <w:sz w:val="28"/>
          <w:szCs w:val="28"/>
        </w:rPr>
        <w:t>методист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97-12-33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Ивкин А.Ю. – директор МБОУ СОШ №1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председатель совета профсоюзов работников образования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Шидловская О.В. – зам. директора по ВР СОШ №3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Алексашина Л.В. – зам. директора по УВР СОШ №4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Самохина Я.А. –зам. директора по УВР СОШ №5</w:t>
      </w:r>
    </w:p>
    <w:p w:rsidR="00D028B3" w:rsidRDefault="00D028B3" w:rsidP="00D0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зав. детским садом №1 «Гуси-лебеди»</w:t>
      </w:r>
    </w:p>
    <w:p w:rsidR="00D028B3" w:rsidRDefault="00D028B3" w:rsidP="00D028B3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Елена Владимировна    -  член родительского комитета детского сада №4 «Сказка»</w:t>
      </w:r>
      <w:bookmarkStart w:id="0" w:name="_GoBack"/>
      <w:bookmarkEnd w:id="0"/>
    </w:p>
    <w:p w:rsidR="003617C0" w:rsidRDefault="003617C0"/>
    <w:sectPr w:rsidR="003617C0" w:rsidSect="0036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648"/>
    <w:multiLevelType w:val="hybridMultilevel"/>
    <w:tmpl w:val="E5A8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B3"/>
    <w:rsid w:val="000E1EE3"/>
    <w:rsid w:val="001A050F"/>
    <w:rsid w:val="00297B0C"/>
    <w:rsid w:val="003617C0"/>
    <w:rsid w:val="004A2460"/>
    <w:rsid w:val="004D5A51"/>
    <w:rsid w:val="00543975"/>
    <w:rsid w:val="005B5B01"/>
    <w:rsid w:val="007A397A"/>
    <w:rsid w:val="00896D3D"/>
    <w:rsid w:val="00A738BA"/>
    <w:rsid w:val="00D028B3"/>
    <w:rsid w:val="00E57C06"/>
    <w:rsid w:val="00F8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2020-01-15T12:59:00Z</cp:lastPrinted>
  <dcterms:created xsi:type="dcterms:W3CDTF">2020-01-21T08:57:00Z</dcterms:created>
  <dcterms:modified xsi:type="dcterms:W3CDTF">2020-01-21T08:57:00Z</dcterms:modified>
</cp:coreProperties>
</file>